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2E5C8A" w14:textId="1BCF653F" w:rsidR="00C4531F" w:rsidRPr="008B1193" w:rsidRDefault="00120877">
      <w:pPr>
        <w:rPr>
          <w:b/>
          <w:bCs/>
        </w:rPr>
      </w:pPr>
      <w:r w:rsidRPr="008B1193">
        <w:rPr>
          <w:rFonts w:hint="eastAsia"/>
          <w:b/>
          <w:bCs/>
        </w:rPr>
        <w:t>消耗品</w:t>
      </w:r>
      <w:r w:rsidR="001E6ABC" w:rsidRPr="008B1193">
        <w:rPr>
          <w:rFonts w:hint="eastAsia"/>
          <w:b/>
          <w:bCs/>
        </w:rPr>
        <w:t>のリサイクル</w:t>
      </w:r>
    </w:p>
    <w:p w14:paraId="66DC9408" w14:textId="6D16A673" w:rsidR="001E6ABC" w:rsidRDefault="00923C4C">
      <w:r>
        <w:rPr>
          <w:noProof/>
        </w:rPr>
        <w:drawing>
          <wp:inline distT="0" distB="0" distL="0" distR="0" wp14:anchorId="18FC7F0B" wp14:editId="52325CA1">
            <wp:extent cx="5400040" cy="3150235"/>
            <wp:effectExtent l="0" t="0" r="0" b="1206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14:paraId="728C0841" w14:textId="77777777" w:rsidR="00905A96" w:rsidRDefault="00905A96"/>
    <w:sectPr w:rsidR="00905A9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40F"/>
    <w:rsid w:val="00120877"/>
    <w:rsid w:val="001B5E82"/>
    <w:rsid w:val="001E6ABC"/>
    <w:rsid w:val="008072F5"/>
    <w:rsid w:val="0081011B"/>
    <w:rsid w:val="00813B92"/>
    <w:rsid w:val="008B1193"/>
    <w:rsid w:val="00905A96"/>
    <w:rsid w:val="00923C4C"/>
    <w:rsid w:val="009B055D"/>
    <w:rsid w:val="00A0540F"/>
    <w:rsid w:val="00A86586"/>
    <w:rsid w:val="00AB10E9"/>
    <w:rsid w:val="00C4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26A01B"/>
  <w15:chartTrackingRefBased/>
  <w15:docId w15:val="{B94D46AA-E371-411D-A43C-01973D59E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C2E7217-2DC7-481A-967C-7FE38EEE2CC8}" type="doc">
      <dgm:prSet loTypeId="urn:microsoft.com/office/officeart/2005/8/layout/cycle2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C23C2DFA-1CCC-46CA-941E-10408852EBB5}">
      <dgm:prSet phldrT="[テキスト]" custT="1"/>
      <dgm:spPr/>
      <dgm:t>
        <a:bodyPr/>
        <a:lstStyle/>
        <a:p>
          <a:r>
            <a:rPr kumimoji="1" lang="ja-JP" altLang="en-US" sz="16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工場</a:t>
          </a:r>
        </a:p>
      </dgm:t>
    </dgm:pt>
    <dgm:pt modelId="{6DF72312-81CA-49CB-BAA9-D4C6E68FB77C}" type="parTrans" cxnId="{AA8A4A19-B07C-4739-A3EC-BDC45C38998B}">
      <dgm:prSet/>
      <dgm:spPr/>
      <dgm:t>
        <a:bodyPr/>
        <a:lstStyle/>
        <a:p>
          <a:endParaRPr kumimoji="1" lang="ja-JP" altLang="en-US" sz="16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23EDC5F5-4427-473C-9EA5-1DAD4FF2FF17}" type="sibTrans" cxnId="{AA8A4A19-B07C-4739-A3EC-BDC45C38998B}">
      <dgm:prSet custT="1"/>
      <dgm:spPr/>
      <dgm:t>
        <a:bodyPr/>
        <a:lstStyle/>
        <a:p>
          <a:endParaRPr kumimoji="1" lang="ja-JP" altLang="en-US" sz="16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59C33597-A5CB-4BBA-9025-5EAF26C9DC4C}">
      <dgm:prSet phldrT="[テキスト]" custT="1"/>
      <dgm:spPr/>
      <dgm:t>
        <a:bodyPr/>
        <a:lstStyle/>
        <a:p>
          <a:r>
            <a:rPr kumimoji="1" lang="ja-JP" altLang="en-US" sz="16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小売店</a:t>
          </a:r>
        </a:p>
      </dgm:t>
    </dgm:pt>
    <dgm:pt modelId="{4A02BE06-7EB9-4794-8B8F-321939B72A9D}" type="parTrans" cxnId="{D16BA9C4-53AA-4838-BD3C-CAAC3FD277C0}">
      <dgm:prSet/>
      <dgm:spPr/>
      <dgm:t>
        <a:bodyPr/>
        <a:lstStyle/>
        <a:p>
          <a:endParaRPr kumimoji="1" lang="ja-JP" altLang="en-US" sz="16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6E5D670E-1E73-4326-B6D5-10047786C431}" type="sibTrans" cxnId="{D16BA9C4-53AA-4838-BD3C-CAAC3FD277C0}">
      <dgm:prSet custT="1"/>
      <dgm:spPr/>
      <dgm:t>
        <a:bodyPr/>
        <a:lstStyle/>
        <a:p>
          <a:endParaRPr kumimoji="1" lang="ja-JP" altLang="en-US" sz="16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CD018551-F428-40EF-833E-C66C6295FD51}">
      <dgm:prSet phldrT="[テキスト]" custT="1"/>
      <dgm:spPr/>
      <dgm:t>
        <a:bodyPr/>
        <a:lstStyle/>
        <a:p>
          <a:r>
            <a:rPr kumimoji="1" lang="ja-JP" altLang="en-US" sz="16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消費者</a:t>
          </a:r>
        </a:p>
      </dgm:t>
    </dgm:pt>
    <dgm:pt modelId="{2C468BBC-8FA4-47DD-8D31-09AAAFD9B8D3}" type="parTrans" cxnId="{F00FC603-D46D-42A8-B773-E83ABE2B0BB2}">
      <dgm:prSet/>
      <dgm:spPr/>
      <dgm:t>
        <a:bodyPr/>
        <a:lstStyle/>
        <a:p>
          <a:endParaRPr kumimoji="1" lang="ja-JP" altLang="en-US" sz="16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8CE86B3A-02A3-4CFC-8221-57A12D76E2C9}" type="sibTrans" cxnId="{F00FC603-D46D-42A8-B773-E83ABE2B0BB2}">
      <dgm:prSet custT="1"/>
      <dgm:spPr/>
      <dgm:t>
        <a:bodyPr/>
        <a:lstStyle/>
        <a:p>
          <a:endParaRPr kumimoji="1" lang="ja-JP" altLang="en-US" sz="16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C9261826-1AF4-429C-9E6D-B9B7CF314613}">
      <dgm:prSet phldrT="[テキスト]" custT="1"/>
      <dgm:spPr/>
      <dgm:t>
        <a:bodyPr/>
        <a:lstStyle/>
        <a:p>
          <a:r>
            <a:rPr kumimoji="1" lang="ja-JP" altLang="en-US" sz="16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回収</a:t>
          </a:r>
        </a:p>
      </dgm:t>
    </dgm:pt>
    <dgm:pt modelId="{8B22668A-1E0F-4252-B0A6-1812363F23FA}" type="parTrans" cxnId="{10D2EEC4-A301-493F-B495-694D59AA3940}">
      <dgm:prSet/>
      <dgm:spPr/>
      <dgm:t>
        <a:bodyPr/>
        <a:lstStyle/>
        <a:p>
          <a:endParaRPr kumimoji="1" lang="ja-JP" altLang="en-US" sz="16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1F49C63B-8150-4CE9-B101-B98F7A7C118D}" type="sibTrans" cxnId="{10D2EEC4-A301-493F-B495-694D59AA3940}">
      <dgm:prSet custT="1"/>
      <dgm:spPr/>
      <dgm:t>
        <a:bodyPr/>
        <a:lstStyle/>
        <a:p>
          <a:endParaRPr kumimoji="1" lang="ja-JP" altLang="en-US" sz="16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C21122A1-C323-42E0-93B5-59A6CAEA8DB3}">
      <dgm:prSet custT="1"/>
      <dgm:spPr/>
      <dgm:t>
        <a:bodyPr/>
        <a:lstStyle/>
        <a:p>
          <a:r>
            <a:rPr kumimoji="1" lang="ja-JP" altLang="en-US" sz="16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素材の分類</a:t>
          </a:r>
        </a:p>
      </dgm:t>
    </dgm:pt>
    <dgm:pt modelId="{7C7DC890-E293-4273-B028-5DBA717ABABB}" type="parTrans" cxnId="{446F638A-53C8-49C2-A1D0-07C1790246B2}">
      <dgm:prSet/>
      <dgm:spPr/>
      <dgm:t>
        <a:bodyPr/>
        <a:lstStyle/>
        <a:p>
          <a:endParaRPr kumimoji="1" lang="ja-JP" altLang="en-US" sz="16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545F56EB-553B-48E0-AACA-A44AA73A4242}" type="sibTrans" cxnId="{446F638A-53C8-49C2-A1D0-07C1790246B2}">
      <dgm:prSet custT="1"/>
      <dgm:spPr/>
      <dgm:t>
        <a:bodyPr/>
        <a:lstStyle/>
        <a:p>
          <a:endParaRPr kumimoji="1" lang="ja-JP" altLang="en-US" sz="16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FD7B6167-7FE4-47B0-90FF-E185DC62BDE0}" type="pres">
      <dgm:prSet presAssocID="{EC2E7217-2DC7-481A-967C-7FE38EEE2CC8}" presName="cycle" presStyleCnt="0">
        <dgm:presLayoutVars>
          <dgm:dir/>
          <dgm:resizeHandles val="exact"/>
        </dgm:presLayoutVars>
      </dgm:prSet>
      <dgm:spPr/>
    </dgm:pt>
    <dgm:pt modelId="{4A9EEB92-6F06-4872-A6E7-892C711B5B15}" type="pres">
      <dgm:prSet presAssocID="{C23C2DFA-1CCC-46CA-941E-10408852EBB5}" presName="node" presStyleLbl="node1" presStyleIdx="0" presStyleCnt="5">
        <dgm:presLayoutVars>
          <dgm:bulletEnabled val="1"/>
        </dgm:presLayoutVars>
      </dgm:prSet>
      <dgm:spPr/>
    </dgm:pt>
    <dgm:pt modelId="{171A84BD-C0C4-41FA-B60C-AFBF7BDC8F0A}" type="pres">
      <dgm:prSet presAssocID="{23EDC5F5-4427-473C-9EA5-1DAD4FF2FF17}" presName="sibTrans" presStyleLbl="sibTrans2D1" presStyleIdx="0" presStyleCnt="5"/>
      <dgm:spPr/>
    </dgm:pt>
    <dgm:pt modelId="{DEBE6BED-BC7C-4B73-A3E7-1C269960D051}" type="pres">
      <dgm:prSet presAssocID="{23EDC5F5-4427-473C-9EA5-1DAD4FF2FF17}" presName="connectorText" presStyleLbl="sibTrans2D1" presStyleIdx="0" presStyleCnt="5"/>
      <dgm:spPr/>
    </dgm:pt>
    <dgm:pt modelId="{06B37617-7C21-4B6E-A3BA-47A12AABCA83}" type="pres">
      <dgm:prSet presAssocID="{59C33597-A5CB-4BBA-9025-5EAF26C9DC4C}" presName="node" presStyleLbl="node1" presStyleIdx="1" presStyleCnt="5">
        <dgm:presLayoutVars>
          <dgm:bulletEnabled val="1"/>
        </dgm:presLayoutVars>
      </dgm:prSet>
      <dgm:spPr/>
    </dgm:pt>
    <dgm:pt modelId="{B7E9B5E8-8C67-46C5-929E-1BB5F1F804E2}" type="pres">
      <dgm:prSet presAssocID="{6E5D670E-1E73-4326-B6D5-10047786C431}" presName="sibTrans" presStyleLbl="sibTrans2D1" presStyleIdx="1" presStyleCnt="5"/>
      <dgm:spPr/>
    </dgm:pt>
    <dgm:pt modelId="{AE6A05AD-6B82-4FAC-BB1A-3222FCD51D3D}" type="pres">
      <dgm:prSet presAssocID="{6E5D670E-1E73-4326-B6D5-10047786C431}" presName="connectorText" presStyleLbl="sibTrans2D1" presStyleIdx="1" presStyleCnt="5"/>
      <dgm:spPr/>
    </dgm:pt>
    <dgm:pt modelId="{266DEB83-4AAF-43CB-8066-623A2AE2108F}" type="pres">
      <dgm:prSet presAssocID="{CD018551-F428-40EF-833E-C66C6295FD51}" presName="node" presStyleLbl="node1" presStyleIdx="2" presStyleCnt="5">
        <dgm:presLayoutVars>
          <dgm:bulletEnabled val="1"/>
        </dgm:presLayoutVars>
      </dgm:prSet>
      <dgm:spPr/>
    </dgm:pt>
    <dgm:pt modelId="{3A6250A2-D8D3-4C33-B7D8-C1F271C65BDF}" type="pres">
      <dgm:prSet presAssocID="{8CE86B3A-02A3-4CFC-8221-57A12D76E2C9}" presName="sibTrans" presStyleLbl="sibTrans2D1" presStyleIdx="2" presStyleCnt="5"/>
      <dgm:spPr/>
    </dgm:pt>
    <dgm:pt modelId="{01EC1BB5-8F75-4548-AE5F-18F9A9EEA279}" type="pres">
      <dgm:prSet presAssocID="{8CE86B3A-02A3-4CFC-8221-57A12D76E2C9}" presName="connectorText" presStyleLbl="sibTrans2D1" presStyleIdx="2" presStyleCnt="5"/>
      <dgm:spPr/>
    </dgm:pt>
    <dgm:pt modelId="{F8432E89-6504-4156-82B5-A0C848242FE4}" type="pres">
      <dgm:prSet presAssocID="{C9261826-1AF4-429C-9E6D-B9B7CF314613}" presName="node" presStyleLbl="node1" presStyleIdx="3" presStyleCnt="5">
        <dgm:presLayoutVars>
          <dgm:bulletEnabled val="1"/>
        </dgm:presLayoutVars>
      </dgm:prSet>
      <dgm:spPr/>
    </dgm:pt>
    <dgm:pt modelId="{52783D3B-0EA1-4D79-9545-00F1BFA2BD4D}" type="pres">
      <dgm:prSet presAssocID="{1F49C63B-8150-4CE9-B101-B98F7A7C118D}" presName="sibTrans" presStyleLbl="sibTrans2D1" presStyleIdx="3" presStyleCnt="5"/>
      <dgm:spPr/>
    </dgm:pt>
    <dgm:pt modelId="{45D0B109-39CE-424C-BC79-D980495F16FF}" type="pres">
      <dgm:prSet presAssocID="{1F49C63B-8150-4CE9-B101-B98F7A7C118D}" presName="connectorText" presStyleLbl="sibTrans2D1" presStyleIdx="3" presStyleCnt="5"/>
      <dgm:spPr/>
    </dgm:pt>
    <dgm:pt modelId="{F6CAC27A-64C0-4908-8947-1282AA827AF3}" type="pres">
      <dgm:prSet presAssocID="{C21122A1-C323-42E0-93B5-59A6CAEA8DB3}" presName="node" presStyleLbl="node1" presStyleIdx="4" presStyleCnt="5">
        <dgm:presLayoutVars>
          <dgm:bulletEnabled val="1"/>
        </dgm:presLayoutVars>
      </dgm:prSet>
      <dgm:spPr/>
    </dgm:pt>
    <dgm:pt modelId="{35B2C7C4-434C-45FA-939B-F42B335344FD}" type="pres">
      <dgm:prSet presAssocID="{545F56EB-553B-48E0-AACA-A44AA73A4242}" presName="sibTrans" presStyleLbl="sibTrans2D1" presStyleIdx="4" presStyleCnt="5"/>
      <dgm:spPr/>
    </dgm:pt>
    <dgm:pt modelId="{606E64C5-F568-4A05-89B5-D5DE93F8A291}" type="pres">
      <dgm:prSet presAssocID="{545F56EB-553B-48E0-AACA-A44AA73A4242}" presName="connectorText" presStyleLbl="sibTrans2D1" presStyleIdx="4" presStyleCnt="5"/>
      <dgm:spPr/>
    </dgm:pt>
  </dgm:ptLst>
  <dgm:cxnLst>
    <dgm:cxn modelId="{F00FC603-D46D-42A8-B773-E83ABE2B0BB2}" srcId="{EC2E7217-2DC7-481A-967C-7FE38EEE2CC8}" destId="{CD018551-F428-40EF-833E-C66C6295FD51}" srcOrd="2" destOrd="0" parTransId="{2C468BBC-8FA4-47DD-8D31-09AAAFD9B8D3}" sibTransId="{8CE86B3A-02A3-4CFC-8221-57A12D76E2C9}"/>
    <dgm:cxn modelId="{BA0D2D12-1C4A-4CB9-A766-00FADF9C681D}" type="presOf" srcId="{C23C2DFA-1CCC-46CA-941E-10408852EBB5}" destId="{4A9EEB92-6F06-4872-A6E7-892C711B5B15}" srcOrd="0" destOrd="0" presId="urn:microsoft.com/office/officeart/2005/8/layout/cycle2"/>
    <dgm:cxn modelId="{AA8A4A19-B07C-4739-A3EC-BDC45C38998B}" srcId="{EC2E7217-2DC7-481A-967C-7FE38EEE2CC8}" destId="{C23C2DFA-1CCC-46CA-941E-10408852EBB5}" srcOrd="0" destOrd="0" parTransId="{6DF72312-81CA-49CB-BAA9-D4C6E68FB77C}" sibTransId="{23EDC5F5-4427-473C-9EA5-1DAD4FF2FF17}"/>
    <dgm:cxn modelId="{7DD81823-78F3-451C-9420-EE1E1E3287F7}" type="presOf" srcId="{6E5D670E-1E73-4326-B6D5-10047786C431}" destId="{B7E9B5E8-8C67-46C5-929E-1BB5F1F804E2}" srcOrd="0" destOrd="0" presId="urn:microsoft.com/office/officeart/2005/8/layout/cycle2"/>
    <dgm:cxn modelId="{8C863F32-13C9-43E0-BEB8-C8C036B12A84}" type="presOf" srcId="{8CE86B3A-02A3-4CFC-8221-57A12D76E2C9}" destId="{01EC1BB5-8F75-4548-AE5F-18F9A9EEA279}" srcOrd="1" destOrd="0" presId="urn:microsoft.com/office/officeart/2005/8/layout/cycle2"/>
    <dgm:cxn modelId="{4D102134-8237-4A0C-B76E-5E3BA57FCA3C}" type="presOf" srcId="{8CE86B3A-02A3-4CFC-8221-57A12D76E2C9}" destId="{3A6250A2-D8D3-4C33-B7D8-C1F271C65BDF}" srcOrd="0" destOrd="0" presId="urn:microsoft.com/office/officeart/2005/8/layout/cycle2"/>
    <dgm:cxn modelId="{FFA5D53D-B213-4753-9467-478223DEECC6}" type="presOf" srcId="{1F49C63B-8150-4CE9-B101-B98F7A7C118D}" destId="{45D0B109-39CE-424C-BC79-D980495F16FF}" srcOrd="1" destOrd="0" presId="urn:microsoft.com/office/officeart/2005/8/layout/cycle2"/>
    <dgm:cxn modelId="{648ED267-36BD-40C5-8117-C7ED836A1340}" type="presOf" srcId="{23EDC5F5-4427-473C-9EA5-1DAD4FF2FF17}" destId="{DEBE6BED-BC7C-4B73-A3E7-1C269960D051}" srcOrd="1" destOrd="0" presId="urn:microsoft.com/office/officeart/2005/8/layout/cycle2"/>
    <dgm:cxn modelId="{71FF4771-4237-4B56-9512-32B073F24B28}" type="presOf" srcId="{1F49C63B-8150-4CE9-B101-B98F7A7C118D}" destId="{52783D3B-0EA1-4D79-9545-00F1BFA2BD4D}" srcOrd="0" destOrd="0" presId="urn:microsoft.com/office/officeart/2005/8/layout/cycle2"/>
    <dgm:cxn modelId="{446F638A-53C8-49C2-A1D0-07C1790246B2}" srcId="{EC2E7217-2DC7-481A-967C-7FE38EEE2CC8}" destId="{C21122A1-C323-42E0-93B5-59A6CAEA8DB3}" srcOrd="4" destOrd="0" parTransId="{7C7DC890-E293-4273-B028-5DBA717ABABB}" sibTransId="{545F56EB-553B-48E0-AACA-A44AA73A4242}"/>
    <dgm:cxn modelId="{940AD88A-67AB-4059-88FF-B24925232576}" type="presOf" srcId="{545F56EB-553B-48E0-AACA-A44AA73A4242}" destId="{606E64C5-F568-4A05-89B5-D5DE93F8A291}" srcOrd="1" destOrd="0" presId="urn:microsoft.com/office/officeart/2005/8/layout/cycle2"/>
    <dgm:cxn modelId="{CE8AEEAE-B683-4885-90DD-8D4687ECEC8C}" type="presOf" srcId="{545F56EB-553B-48E0-AACA-A44AA73A4242}" destId="{35B2C7C4-434C-45FA-939B-F42B335344FD}" srcOrd="0" destOrd="0" presId="urn:microsoft.com/office/officeart/2005/8/layout/cycle2"/>
    <dgm:cxn modelId="{04D304B3-037A-4B6C-8A2D-605ECD6AE839}" type="presOf" srcId="{EC2E7217-2DC7-481A-967C-7FE38EEE2CC8}" destId="{FD7B6167-7FE4-47B0-90FF-E185DC62BDE0}" srcOrd="0" destOrd="0" presId="urn:microsoft.com/office/officeart/2005/8/layout/cycle2"/>
    <dgm:cxn modelId="{DF5403BA-DC1B-4797-87D9-0774659AF3A2}" type="presOf" srcId="{23EDC5F5-4427-473C-9EA5-1DAD4FF2FF17}" destId="{171A84BD-C0C4-41FA-B60C-AFBF7BDC8F0A}" srcOrd="0" destOrd="0" presId="urn:microsoft.com/office/officeart/2005/8/layout/cycle2"/>
    <dgm:cxn modelId="{D16BA9C4-53AA-4838-BD3C-CAAC3FD277C0}" srcId="{EC2E7217-2DC7-481A-967C-7FE38EEE2CC8}" destId="{59C33597-A5CB-4BBA-9025-5EAF26C9DC4C}" srcOrd="1" destOrd="0" parTransId="{4A02BE06-7EB9-4794-8B8F-321939B72A9D}" sibTransId="{6E5D670E-1E73-4326-B6D5-10047786C431}"/>
    <dgm:cxn modelId="{10D2EEC4-A301-493F-B495-694D59AA3940}" srcId="{EC2E7217-2DC7-481A-967C-7FE38EEE2CC8}" destId="{C9261826-1AF4-429C-9E6D-B9B7CF314613}" srcOrd="3" destOrd="0" parTransId="{8B22668A-1E0F-4252-B0A6-1812363F23FA}" sibTransId="{1F49C63B-8150-4CE9-B101-B98F7A7C118D}"/>
    <dgm:cxn modelId="{4094ECCA-7A24-4A9F-AC12-14F1849D669B}" type="presOf" srcId="{CD018551-F428-40EF-833E-C66C6295FD51}" destId="{266DEB83-4AAF-43CB-8066-623A2AE2108F}" srcOrd="0" destOrd="0" presId="urn:microsoft.com/office/officeart/2005/8/layout/cycle2"/>
    <dgm:cxn modelId="{23D3EBCB-4531-42C3-A790-7B417DF3AD5C}" type="presOf" srcId="{59C33597-A5CB-4BBA-9025-5EAF26C9DC4C}" destId="{06B37617-7C21-4B6E-A3BA-47A12AABCA83}" srcOrd="0" destOrd="0" presId="urn:microsoft.com/office/officeart/2005/8/layout/cycle2"/>
    <dgm:cxn modelId="{5F81C9CC-7A9A-464A-B476-E95408040BFB}" type="presOf" srcId="{6E5D670E-1E73-4326-B6D5-10047786C431}" destId="{AE6A05AD-6B82-4FAC-BB1A-3222FCD51D3D}" srcOrd="1" destOrd="0" presId="urn:microsoft.com/office/officeart/2005/8/layout/cycle2"/>
    <dgm:cxn modelId="{5E2091E6-7458-4466-9224-6ED118B1D695}" type="presOf" srcId="{C21122A1-C323-42E0-93B5-59A6CAEA8DB3}" destId="{F6CAC27A-64C0-4908-8947-1282AA827AF3}" srcOrd="0" destOrd="0" presId="urn:microsoft.com/office/officeart/2005/8/layout/cycle2"/>
    <dgm:cxn modelId="{25C262F5-40D2-4B68-A11B-DD7CB7284A20}" type="presOf" srcId="{C9261826-1AF4-429C-9E6D-B9B7CF314613}" destId="{F8432E89-6504-4156-82B5-A0C848242FE4}" srcOrd="0" destOrd="0" presId="urn:microsoft.com/office/officeart/2005/8/layout/cycle2"/>
    <dgm:cxn modelId="{C40A9DDF-2AF5-4764-A3A9-9CCCF894D6FF}" type="presParOf" srcId="{FD7B6167-7FE4-47B0-90FF-E185DC62BDE0}" destId="{4A9EEB92-6F06-4872-A6E7-892C711B5B15}" srcOrd="0" destOrd="0" presId="urn:microsoft.com/office/officeart/2005/8/layout/cycle2"/>
    <dgm:cxn modelId="{EC76F282-0898-4C28-A792-E4BF86F8F3D8}" type="presParOf" srcId="{FD7B6167-7FE4-47B0-90FF-E185DC62BDE0}" destId="{171A84BD-C0C4-41FA-B60C-AFBF7BDC8F0A}" srcOrd="1" destOrd="0" presId="urn:microsoft.com/office/officeart/2005/8/layout/cycle2"/>
    <dgm:cxn modelId="{A7A19471-D774-4477-9DCC-B292C8CFEF16}" type="presParOf" srcId="{171A84BD-C0C4-41FA-B60C-AFBF7BDC8F0A}" destId="{DEBE6BED-BC7C-4B73-A3E7-1C269960D051}" srcOrd="0" destOrd="0" presId="urn:microsoft.com/office/officeart/2005/8/layout/cycle2"/>
    <dgm:cxn modelId="{F41A6072-FD30-4237-B105-1E4DC6965B70}" type="presParOf" srcId="{FD7B6167-7FE4-47B0-90FF-E185DC62BDE0}" destId="{06B37617-7C21-4B6E-A3BA-47A12AABCA83}" srcOrd="2" destOrd="0" presId="urn:microsoft.com/office/officeart/2005/8/layout/cycle2"/>
    <dgm:cxn modelId="{3911A405-78C6-4D9E-9EDA-CABF951C51F5}" type="presParOf" srcId="{FD7B6167-7FE4-47B0-90FF-E185DC62BDE0}" destId="{B7E9B5E8-8C67-46C5-929E-1BB5F1F804E2}" srcOrd="3" destOrd="0" presId="urn:microsoft.com/office/officeart/2005/8/layout/cycle2"/>
    <dgm:cxn modelId="{6362319D-323B-45B9-9361-3DC3C157A520}" type="presParOf" srcId="{B7E9B5E8-8C67-46C5-929E-1BB5F1F804E2}" destId="{AE6A05AD-6B82-4FAC-BB1A-3222FCD51D3D}" srcOrd="0" destOrd="0" presId="urn:microsoft.com/office/officeart/2005/8/layout/cycle2"/>
    <dgm:cxn modelId="{D3DABC82-0C53-4AA3-A4A2-3C1578752CB6}" type="presParOf" srcId="{FD7B6167-7FE4-47B0-90FF-E185DC62BDE0}" destId="{266DEB83-4AAF-43CB-8066-623A2AE2108F}" srcOrd="4" destOrd="0" presId="urn:microsoft.com/office/officeart/2005/8/layout/cycle2"/>
    <dgm:cxn modelId="{810143B2-5D93-45F1-BE9E-336C8463B0B5}" type="presParOf" srcId="{FD7B6167-7FE4-47B0-90FF-E185DC62BDE0}" destId="{3A6250A2-D8D3-4C33-B7D8-C1F271C65BDF}" srcOrd="5" destOrd="0" presId="urn:microsoft.com/office/officeart/2005/8/layout/cycle2"/>
    <dgm:cxn modelId="{7E415347-F7FB-4EF7-88E5-78AFBD359045}" type="presParOf" srcId="{3A6250A2-D8D3-4C33-B7D8-C1F271C65BDF}" destId="{01EC1BB5-8F75-4548-AE5F-18F9A9EEA279}" srcOrd="0" destOrd="0" presId="urn:microsoft.com/office/officeart/2005/8/layout/cycle2"/>
    <dgm:cxn modelId="{BF035C04-81E2-4297-944A-ED31BA3C4A5D}" type="presParOf" srcId="{FD7B6167-7FE4-47B0-90FF-E185DC62BDE0}" destId="{F8432E89-6504-4156-82B5-A0C848242FE4}" srcOrd="6" destOrd="0" presId="urn:microsoft.com/office/officeart/2005/8/layout/cycle2"/>
    <dgm:cxn modelId="{BDD2976F-1671-4F25-8FB4-079225B653F8}" type="presParOf" srcId="{FD7B6167-7FE4-47B0-90FF-E185DC62BDE0}" destId="{52783D3B-0EA1-4D79-9545-00F1BFA2BD4D}" srcOrd="7" destOrd="0" presId="urn:microsoft.com/office/officeart/2005/8/layout/cycle2"/>
    <dgm:cxn modelId="{B6063078-1391-48C6-978B-21D5895838D5}" type="presParOf" srcId="{52783D3B-0EA1-4D79-9545-00F1BFA2BD4D}" destId="{45D0B109-39CE-424C-BC79-D980495F16FF}" srcOrd="0" destOrd="0" presId="urn:microsoft.com/office/officeart/2005/8/layout/cycle2"/>
    <dgm:cxn modelId="{E5C05E0C-1B54-49DB-9041-5DC093A9601D}" type="presParOf" srcId="{FD7B6167-7FE4-47B0-90FF-E185DC62BDE0}" destId="{F6CAC27A-64C0-4908-8947-1282AA827AF3}" srcOrd="8" destOrd="0" presId="urn:microsoft.com/office/officeart/2005/8/layout/cycle2"/>
    <dgm:cxn modelId="{686C343B-D8E0-4B4F-9AB4-9DA988305E1C}" type="presParOf" srcId="{FD7B6167-7FE4-47B0-90FF-E185DC62BDE0}" destId="{35B2C7C4-434C-45FA-939B-F42B335344FD}" srcOrd="9" destOrd="0" presId="urn:microsoft.com/office/officeart/2005/8/layout/cycle2"/>
    <dgm:cxn modelId="{4C04447C-2B36-4056-8F25-0E69479AAC83}" type="presParOf" srcId="{35B2C7C4-434C-45FA-939B-F42B335344FD}" destId="{606E64C5-F568-4A05-89B5-D5DE93F8A291}" srcOrd="0" destOrd="0" presId="urn:microsoft.com/office/officeart/2005/8/layout/cycle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A9EEB92-6F06-4872-A6E7-892C711B5B15}">
      <dsp:nvSpPr>
        <dsp:cNvPr id="0" name=""/>
        <dsp:cNvSpPr/>
      </dsp:nvSpPr>
      <dsp:spPr>
        <a:xfrm>
          <a:off x="2224088" y="416"/>
          <a:ext cx="951862" cy="95186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6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工場</a:t>
          </a:r>
        </a:p>
      </dsp:txBody>
      <dsp:txXfrm>
        <a:off x="2363485" y="139813"/>
        <a:ext cx="673068" cy="673068"/>
      </dsp:txXfrm>
    </dsp:sp>
    <dsp:sp modelId="{171A84BD-C0C4-41FA-B60C-AFBF7BDC8F0A}">
      <dsp:nvSpPr>
        <dsp:cNvPr id="0" name=""/>
        <dsp:cNvSpPr/>
      </dsp:nvSpPr>
      <dsp:spPr>
        <a:xfrm rot="2160000">
          <a:off x="3145709" y="731215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6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3152939" y="773215"/>
        <a:ext cx="176665" cy="192751"/>
      </dsp:txXfrm>
    </dsp:sp>
    <dsp:sp modelId="{06B37617-7C21-4B6E-A3BA-47A12AABCA83}">
      <dsp:nvSpPr>
        <dsp:cNvPr id="0" name=""/>
        <dsp:cNvSpPr/>
      </dsp:nvSpPr>
      <dsp:spPr>
        <a:xfrm>
          <a:off x="3379403" y="839801"/>
          <a:ext cx="951862" cy="95186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6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小売店</a:t>
          </a:r>
        </a:p>
      </dsp:txBody>
      <dsp:txXfrm>
        <a:off x="3518800" y="979198"/>
        <a:ext cx="673068" cy="673068"/>
      </dsp:txXfrm>
    </dsp:sp>
    <dsp:sp modelId="{B7E9B5E8-8C67-46C5-929E-1BB5F1F804E2}">
      <dsp:nvSpPr>
        <dsp:cNvPr id="0" name=""/>
        <dsp:cNvSpPr/>
      </dsp:nvSpPr>
      <dsp:spPr>
        <a:xfrm rot="6480000">
          <a:off x="3510707" y="1827390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6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 rot="10800000">
        <a:off x="3560262" y="1855637"/>
        <a:ext cx="176665" cy="192751"/>
      </dsp:txXfrm>
    </dsp:sp>
    <dsp:sp modelId="{266DEB83-4AAF-43CB-8066-623A2AE2108F}">
      <dsp:nvSpPr>
        <dsp:cNvPr id="0" name=""/>
        <dsp:cNvSpPr/>
      </dsp:nvSpPr>
      <dsp:spPr>
        <a:xfrm>
          <a:off x="2938112" y="2197956"/>
          <a:ext cx="951862" cy="95186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6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消費者</a:t>
          </a:r>
        </a:p>
      </dsp:txBody>
      <dsp:txXfrm>
        <a:off x="3077509" y="2337353"/>
        <a:ext cx="673068" cy="673068"/>
      </dsp:txXfrm>
    </dsp:sp>
    <dsp:sp modelId="{3A6250A2-D8D3-4C33-B7D8-C1F271C65BDF}">
      <dsp:nvSpPr>
        <dsp:cNvPr id="0" name=""/>
        <dsp:cNvSpPr/>
      </dsp:nvSpPr>
      <dsp:spPr>
        <a:xfrm rot="10800000">
          <a:off x="2580973" y="2513260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6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 rot="10800000">
        <a:off x="2656686" y="2577511"/>
        <a:ext cx="176665" cy="192751"/>
      </dsp:txXfrm>
    </dsp:sp>
    <dsp:sp modelId="{F8432E89-6504-4156-82B5-A0C848242FE4}">
      <dsp:nvSpPr>
        <dsp:cNvPr id="0" name=""/>
        <dsp:cNvSpPr/>
      </dsp:nvSpPr>
      <dsp:spPr>
        <a:xfrm>
          <a:off x="1510064" y="2197956"/>
          <a:ext cx="951862" cy="95186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6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回収</a:t>
          </a:r>
        </a:p>
      </dsp:txBody>
      <dsp:txXfrm>
        <a:off x="1649461" y="2337353"/>
        <a:ext cx="673068" cy="673068"/>
      </dsp:txXfrm>
    </dsp:sp>
    <dsp:sp modelId="{52783D3B-0EA1-4D79-9545-00F1BFA2BD4D}">
      <dsp:nvSpPr>
        <dsp:cNvPr id="0" name=""/>
        <dsp:cNvSpPr/>
      </dsp:nvSpPr>
      <dsp:spPr>
        <a:xfrm rot="15120000">
          <a:off x="1641368" y="1840976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6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 rot="10800000">
        <a:off x="1690923" y="1941231"/>
        <a:ext cx="176665" cy="192751"/>
      </dsp:txXfrm>
    </dsp:sp>
    <dsp:sp modelId="{F6CAC27A-64C0-4908-8947-1282AA827AF3}">
      <dsp:nvSpPr>
        <dsp:cNvPr id="0" name=""/>
        <dsp:cNvSpPr/>
      </dsp:nvSpPr>
      <dsp:spPr>
        <a:xfrm>
          <a:off x="1068773" y="839801"/>
          <a:ext cx="951862" cy="95186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6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素材の分類</a:t>
          </a:r>
        </a:p>
      </dsp:txBody>
      <dsp:txXfrm>
        <a:off x="1208170" y="979198"/>
        <a:ext cx="673068" cy="673068"/>
      </dsp:txXfrm>
    </dsp:sp>
    <dsp:sp modelId="{35B2C7C4-434C-45FA-939B-F42B335344FD}">
      <dsp:nvSpPr>
        <dsp:cNvPr id="0" name=""/>
        <dsp:cNvSpPr/>
      </dsp:nvSpPr>
      <dsp:spPr>
        <a:xfrm rot="19440000">
          <a:off x="1990394" y="739612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6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1997624" y="826114"/>
        <a:ext cx="176665" cy="19275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12</cp:revision>
  <dcterms:created xsi:type="dcterms:W3CDTF">2020-07-16T15:30:00Z</dcterms:created>
  <dcterms:modified xsi:type="dcterms:W3CDTF">2020-07-16T20:27:00Z</dcterms:modified>
</cp:coreProperties>
</file>